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11BE" w:rsidRPr="007E11BE" w:rsidRDefault="007E11BE" w:rsidP="009964B8">
      <w:pPr>
        <w:spacing w:after="100" w:line="312" w:lineRule="auto"/>
        <w:jc w:val="center"/>
        <w:rPr>
          <w:b/>
          <w:sz w:val="8"/>
        </w:rPr>
      </w:pPr>
    </w:p>
    <w:p w:rsidR="000736A8" w:rsidRDefault="000736A8" w:rsidP="009964B8">
      <w:pPr>
        <w:spacing w:after="100" w:line="312" w:lineRule="auto"/>
        <w:jc w:val="center"/>
        <w:rPr>
          <w:b/>
          <w:sz w:val="24"/>
        </w:rPr>
      </w:pPr>
      <w:r w:rsidRPr="008C6780">
        <w:rPr>
          <w:b/>
          <w:sz w:val="24"/>
        </w:rPr>
        <w:t>Medication Administration Permission for Over-the-Counter Topical Medications</w:t>
      </w:r>
    </w:p>
    <w:p w:rsidR="007E11BE" w:rsidRPr="007E11BE" w:rsidRDefault="007E11BE" w:rsidP="009964B8">
      <w:pPr>
        <w:spacing w:after="100" w:line="312" w:lineRule="auto"/>
        <w:jc w:val="center"/>
        <w:rPr>
          <w:b/>
          <w:sz w:val="10"/>
        </w:rPr>
      </w:pPr>
    </w:p>
    <w:p w:rsidR="000736A8" w:rsidRDefault="000736A8" w:rsidP="009964B8">
      <w:pPr>
        <w:spacing w:after="100" w:line="312" w:lineRule="auto"/>
        <w:rPr>
          <w:sz w:val="24"/>
        </w:rPr>
      </w:pPr>
      <w:r w:rsidRPr="008C6780">
        <w:t xml:space="preserve">Parent/guardian must authorize staff to apply over-the-counter, topical ointments, topical teething ointment or gel, lotions, creams, </w:t>
      </w:r>
      <w:r w:rsidR="008C6780" w:rsidRPr="008C6780">
        <w:t xml:space="preserve">and </w:t>
      </w:r>
      <w:r w:rsidRPr="008C6780">
        <w:t>powders</w:t>
      </w:r>
      <w:r w:rsidR="008C6780" w:rsidRPr="008C6780">
        <w:t>.</w:t>
      </w:r>
      <w:r w:rsidRPr="008C6780">
        <w:t xml:space="preserve"> Sunscreen and baby lotion are examples. Only accept items in their original containers and clearly labeled with the child’s name. Keep all items out of reach of children when not in use.</w:t>
      </w:r>
      <w:r w:rsidRPr="008C6780">
        <w:rPr>
          <w:sz w:val="24"/>
        </w:rPr>
        <w:t xml:space="preserve"> </w:t>
      </w:r>
    </w:p>
    <w:p w:rsidR="009964B8" w:rsidRPr="009964B8" w:rsidRDefault="009964B8" w:rsidP="009964B8">
      <w:pPr>
        <w:spacing w:after="100" w:line="240" w:lineRule="auto"/>
        <w:rPr>
          <w:sz w:val="20"/>
        </w:rPr>
      </w:pPr>
    </w:p>
    <w:p w:rsidR="000736A8" w:rsidRDefault="000736A8" w:rsidP="008C6780">
      <w:pPr>
        <w:spacing w:after="100" w:line="288" w:lineRule="auto"/>
      </w:pPr>
      <w:r w:rsidRPr="008C6780">
        <w:rPr>
          <w:b/>
        </w:rPr>
        <w:t>Child’s Name</w:t>
      </w:r>
      <w:r w:rsidR="00E532AB" w:rsidRPr="008C6780">
        <w:t xml:space="preserve">   </w:t>
      </w:r>
      <w:r w:rsidRPr="008C6780">
        <w:t>______________________________________________________________________</w:t>
      </w:r>
      <w:r w:rsidR="00A72FFE" w:rsidRPr="008C6780">
        <w:t>_________</w:t>
      </w:r>
      <w:r w:rsidRPr="008C6780">
        <w:t xml:space="preserve">_______ </w:t>
      </w:r>
    </w:p>
    <w:p w:rsidR="009964B8" w:rsidRPr="009964B8" w:rsidRDefault="009964B8" w:rsidP="009964B8">
      <w:pPr>
        <w:spacing w:after="100" w:line="240" w:lineRule="auto"/>
        <w:rPr>
          <w:sz w:val="20"/>
        </w:rPr>
      </w:pPr>
    </w:p>
    <w:p w:rsidR="000736A8" w:rsidRDefault="000736A8" w:rsidP="007E11BE">
      <w:pPr>
        <w:spacing w:after="100" w:line="240" w:lineRule="auto"/>
      </w:pPr>
      <w:r w:rsidRPr="008C6780">
        <w:rPr>
          <w:b/>
        </w:rPr>
        <w:t>Permission is given to apply the following</w:t>
      </w:r>
      <w:r w:rsidRPr="008C6780">
        <w:t xml:space="preserve"> (name/type)</w:t>
      </w:r>
      <w:r w:rsidR="00E532AB" w:rsidRPr="008C6780">
        <w:t xml:space="preserve">  </w:t>
      </w:r>
      <w:r w:rsidRPr="008C6780">
        <w:t>_________________________________________</w:t>
      </w:r>
      <w:r w:rsidR="00A72FFE" w:rsidRPr="008C6780">
        <w:t>________</w:t>
      </w:r>
      <w:r w:rsidRPr="008C6780">
        <w:t xml:space="preserve">__ </w:t>
      </w:r>
    </w:p>
    <w:p w:rsidR="007E11BE" w:rsidRPr="007E11BE" w:rsidRDefault="007E11BE" w:rsidP="007E11BE">
      <w:pPr>
        <w:spacing w:after="100" w:line="240" w:lineRule="auto"/>
        <w:rPr>
          <w:sz w:val="6"/>
        </w:rPr>
      </w:pPr>
    </w:p>
    <w:p w:rsidR="008C6780" w:rsidRDefault="00316E51" w:rsidP="008C6780">
      <w:pPr>
        <w:spacing w:after="100" w:line="288" w:lineRule="auto"/>
      </w:pPr>
      <w:r w:rsidRPr="008C6780">
        <w:t>Permission may be given for up to 12 months. Permission valid from ____/____/ ____ to ____/____/____</w:t>
      </w:r>
    </w:p>
    <w:p w:rsidR="00316E51" w:rsidRDefault="008C6780" w:rsidP="008C6780">
      <w:pPr>
        <w:spacing w:after="100" w:line="288" w:lineRule="auto"/>
        <w:ind w:left="5760" w:firstLine="720"/>
      </w:pPr>
      <w:r w:rsidRPr="008C6780">
        <w:rPr>
          <w:sz w:val="18"/>
        </w:rPr>
        <w:t xml:space="preserve">(today’s date) </w:t>
      </w:r>
      <w:r>
        <w:rPr>
          <w:sz w:val="18"/>
        </w:rPr>
        <w:tab/>
        <w:t xml:space="preserve"> </w:t>
      </w:r>
      <w:r w:rsidR="004D59D5" w:rsidRPr="008C6780">
        <w:rPr>
          <w:sz w:val="18"/>
        </w:rPr>
        <w:t xml:space="preserve">(1 year from </w:t>
      </w:r>
      <w:r>
        <w:rPr>
          <w:sz w:val="18"/>
        </w:rPr>
        <w:t xml:space="preserve"> </w:t>
      </w:r>
      <w:r w:rsidR="004D59D5" w:rsidRPr="008C6780">
        <w:rPr>
          <w:sz w:val="18"/>
        </w:rPr>
        <w:t>today)</w:t>
      </w:r>
      <w:r w:rsidR="00316E51" w:rsidRPr="008C6780">
        <w:t xml:space="preserve"> </w:t>
      </w:r>
    </w:p>
    <w:p w:rsidR="008C6780" w:rsidRPr="009964B8" w:rsidRDefault="008C6780" w:rsidP="008C6780">
      <w:pPr>
        <w:spacing w:after="100" w:line="288" w:lineRule="auto"/>
        <w:ind w:left="5760" w:firstLine="720"/>
        <w:rPr>
          <w:sz w:val="12"/>
        </w:rPr>
      </w:pPr>
    </w:p>
    <w:p w:rsidR="00316E51" w:rsidRPr="008C6780" w:rsidRDefault="00316E51" w:rsidP="008C6780">
      <w:pPr>
        <w:spacing w:after="100" w:line="288" w:lineRule="auto"/>
      </w:pPr>
      <w:r w:rsidRPr="008C6780">
        <w:rPr>
          <w:rFonts w:cstheme="minorHAnsi"/>
        </w:rPr>
        <w:t xml:space="preserve">□ </w:t>
      </w:r>
      <w:r w:rsidRPr="008C6780">
        <w:rPr>
          <w:b/>
        </w:rPr>
        <w:t>Diaper Cream Amount</w:t>
      </w:r>
      <w:r w:rsidRPr="008C6780">
        <w:t xml:space="preserve">: </w:t>
      </w:r>
      <w:r w:rsidR="00E532AB" w:rsidRPr="008C6780">
        <w:t xml:space="preserve">   </w:t>
      </w:r>
      <w:r w:rsidRPr="008C6780">
        <w:t>___</w:t>
      </w:r>
      <w:r w:rsidR="00E532AB" w:rsidRPr="008C6780">
        <w:t>__</w:t>
      </w:r>
      <w:r w:rsidRPr="008C6780">
        <w:t>_</w:t>
      </w:r>
      <w:r w:rsidR="008C6780">
        <w:t>___</w:t>
      </w:r>
      <w:r w:rsidRPr="008C6780">
        <w:t>_</w:t>
      </w:r>
      <w:r w:rsidRPr="008C6780">
        <w:rPr>
          <w:u w:val="single"/>
        </w:rPr>
        <w:t>pea sized</w:t>
      </w:r>
      <w:r w:rsidR="00E532AB" w:rsidRPr="008C6780">
        <w:rPr>
          <w:u w:val="single"/>
        </w:rPr>
        <w:t xml:space="preserve"> smear</w:t>
      </w:r>
      <w:r w:rsidRPr="008C6780">
        <w:t>_</w:t>
      </w:r>
      <w:r w:rsidR="00E532AB" w:rsidRPr="008C6780">
        <w:t>______</w:t>
      </w:r>
      <w:r w:rsidR="00A72FFE" w:rsidRPr="008C6780">
        <w:t>_</w:t>
      </w:r>
      <w:r w:rsidR="00E532AB" w:rsidRPr="008C6780">
        <w:t>____</w:t>
      </w:r>
      <w:r w:rsidRPr="008C6780">
        <w:t>_</w:t>
      </w:r>
      <w:r w:rsidR="00E532AB" w:rsidRPr="008C6780">
        <w:tab/>
        <w:t xml:space="preserve">  </w:t>
      </w:r>
      <w:r w:rsidR="008C6780">
        <w:t xml:space="preserve">         </w:t>
      </w:r>
      <w:r w:rsidR="00E532AB" w:rsidRPr="008C6780">
        <w:t xml:space="preserve"> Expiration</w:t>
      </w:r>
      <w:r w:rsidRPr="008C6780">
        <w:t xml:space="preserve"> date:__________</w:t>
      </w:r>
      <w:r w:rsidR="00E532AB" w:rsidRPr="008C6780">
        <w:t>___</w:t>
      </w:r>
      <w:r w:rsidRPr="008C6780">
        <w:t>________</w:t>
      </w:r>
    </w:p>
    <w:p w:rsidR="00316E51" w:rsidRPr="008C6780" w:rsidRDefault="00316E51" w:rsidP="008C6780">
      <w:pPr>
        <w:spacing w:after="100" w:line="288" w:lineRule="auto"/>
      </w:pPr>
      <w:r w:rsidRPr="008C6780">
        <w:rPr>
          <w:rFonts w:cstheme="minorHAnsi"/>
        </w:rPr>
        <w:t xml:space="preserve">□ </w:t>
      </w:r>
      <w:r w:rsidRPr="008C6780">
        <w:rPr>
          <w:b/>
        </w:rPr>
        <w:t>Sunscreen Amount</w:t>
      </w:r>
      <w:r w:rsidRPr="008C6780">
        <w:t>:</w:t>
      </w:r>
      <w:r w:rsidR="00E532AB" w:rsidRPr="008C6780">
        <w:t xml:space="preserve"> _____________</w:t>
      </w:r>
      <w:r w:rsidR="00E532AB" w:rsidRPr="008C6780">
        <w:rPr>
          <w:u w:val="single"/>
        </w:rPr>
        <w:t>enough to cover exposed skin___</w:t>
      </w:r>
      <w:r w:rsidR="00E532AB" w:rsidRPr="008C6780">
        <w:tab/>
        <w:t xml:space="preserve">  </w:t>
      </w:r>
      <w:r w:rsidR="008C6780">
        <w:t xml:space="preserve">         </w:t>
      </w:r>
      <w:r w:rsidR="00E532AB" w:rsidRPr="008C6780">
        <w:t xml:space="preserve"> Expiration date:_____________________</w:t>
      </w:r>
    </w:p>
    <w:p w:rsidR="00316E51" w:rsidRDefault="00316E51" w:rsidP="008C6780">
      <w:pPr>
        <w:spacing w:after="100" w:line="288" w:lineRule="auto"/>
      </w:pPr>
      <w:r w:rsidRPr="008C6780">
        <w:rPr>
          <w:rFonts w:cstheme="minorHAnsi"/>
        </w:rPr>
        <w:t xml:space="preserve">□ </w:t>
      </w:r>
      <w:r w:rsidRPr="008C6780">
        <w:rPr>
          <w:b/>
        </w:rPr>
        <w:t>Other Medication Amount</w:t>
      </w:r>
      <w:r w:rsidR="00E532AB" w:rsidRPr="008C6780">
        <w:t xml:space="preserve"> (specify)</w:t>
      </w:r>
      <w:r w:rsidRPr="008C6780">
        <w:t>:</w:t>
      </w:r>
      <w:r w:rsidR="00E532AB" w:rsidRPr="008C6780">
        <w:t xml:space="preserve"> ____________________</w:t>
      </w:r>
      <w:r w:rsidR="00A72FFE" w:rsidRPr="008C6780">
        <w:t>__</w:t>
      </w:r>
      <w:r w:rsidR="008C6780">
        <w:t>_</w:t>
      </w:r>
      <w:r w:rsidR="00A72FFE" w:rsidRPr="008C6780">
        <w:t>__</w:t>
      </w:r>
      <w:r w:rsidR="008C6780">
        <w:t xml:space="preserve">__           </w:t>
      </w:r>
      <w:r w:rsidR="00E532AB" w:rsidRPr="008C6780">
        <w:t xml:space="preserve"> Expiration date:_____________________</w:t>
      </w:r>
    </w:p>
    <w:p w:rsidR="009964B8" w:rsidRDefault="009964B8" w:rsidP="008C6780">
      <w:pPr>
        <w:spacing w:after="100" w:line="288" w:lineRule="auto"/>
      </w:pPr>
    </w:p>
    <w:p w:rsidR="009964B8" w:rsidRPr="008C6780" w:rsidRDefault="009964B8" w:rsidP="009964B8">
      <w:pPr>
        <w:spacing w:after="100" w:line="240" w:lineRule="auto"/>
      </w:pPr>
      <w:r w:rsidRPr="008C6780">
        <w:rPr>
          <w:noProof/>
        </w:rPr>
        <mc:AlternateContent>
          <mc:Choice Requires="wps">
            <w:drawing>
              <wp:anchor distT="45720" distB="45720" distL="114300" distR="114300" simplePos="0" relativeHeight="251659264" behindDoc="0" locked="0" layoutInCell="1" allowOverlap="1">
                <wp:simplePos x="0" y="0"/>
                <wp:positionH relativeFrom="margin">
                  <wp:posOffset>0</wp:posOffset>
                </wp:positionH>
                <wp:positionV relativeFrom="paragraph">
                  <wp:posOffset>231140</wp:posOffset>
                </wp:positionV>
                <wp:extent cx="6838950" cy="485775"/>
                <wp:effectExtent l="0" t="0" r="0" b="9525"/>
                <wp:wrapThrough wrapText="bothSides">
                  <wp:wrapPolygon edited="0">
                    <wp:start x="0" y="0"/>
                    <wp:lineTo x="0" y="21176"/>
                    <wp:lineTo x="21540" y="21176"/>
                    <wp:lineTo x="21540"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485775"/>
                        </a:xfrm>
                        <a:prstGeom prst="rect">
                          <a:avLst/>
                        </a:prstGeom>
                        <a:solidFill>
                          <a:srgbClr val="FFFFFF"/>
                        </a:solidFill>
                        <a:ln w="9525">
                          <a:noFill/>
                          <a:miter lim="800000"/>
                          <a:headEnd/>
                          <a:tailEnd/>
                        </a:ln>
                      </wps:spPr>
                      <wps:txbx>
                        <w:txbxContent>
                          <w:p w:rsidR="000736A8" w:rsidRPr="009964B8" w:rsidRDefault="000736A8" w:rsidP="009964B8">
                            <w:pPr>
                              <w:spacing w:after="40" w:line="240" w:lineRule="auto"/>
                            </w:pPr>
                            <w:r w:rsidRPr="009964B8">
                              <w:rPr>
                                <w:rFonts w:cstheme="minorHAnsi"/>
                              </w:rPr>
                              <w:t>□</w:t>
                            </w:r>
                            <w:r w:rsidRPr="009964B8">
                              <w:t xml:space="preserve"> all exposed skin  </w:t>
                            </w:r>
                            <w:r w:rsidRPr="009964B8">
                              <w:tab/>
                            </w:r>
                            <w:r w:rsidRPr="009964B8">
                              <w:tab/>
                            </w:r>
                            <w:r w:rsidR="009964B8">
                              <w:tab/>
                            </w:r>
                            <w:r w:rsidR="009964B8">
                              <w:tab/>
                            </w:r>
                            <w:r w:rsidRPr="009964B8">
                              <w:rPr>
                                <w:rFonts w:cstheme="minorHAnsi"/>
                              </w:rPr>
                              <w:t>□</w:t>
                            </w:r>
                            <w:r w:rsidRPr="009964B8">
                              <w:t xml:space="preserve"> face only</w:t>
                            </w:r>
                            <w:r w:rsidRPr="009964B8">
                              <w:tab/>
                            </w:r>
                            <w:r w:rsidR="009C0F9F" w:rsidRPr="009964B8">
                              <w:t xml:space="preserve"> </w:t>
                            </w:r>
                            <w:r w:rsidR="009964B8">
                              <w:tab/>
                            </w:r>
                            <w:r w:rsidR="009964B8">
                              <w:tab/>
                            </w:r>
                            <w:r w:rsidR="009C0F9F" w:rsidRPr="009964B8">
                              <w:t xml:space="preserve">              </w:t>
                            </w:r>
                            <w:r w:rsidRPr="009964B8">
                              <w:rPr>
                                <w:rFonts w:cstheme="minorHAnsi"/>
                              </w:rPr>
                              <w:t xml:space="preserve">□ </w:t>
                            </w:r>
                            <w:r w:rsidRPr="009964B8">
                              <w:t>diaper area</w:t>
                            </w:r>
                            <w:r w:rsidRPr="009964B8">
                              <w:tab/>
                            </w:r>
                            <w:r w:rsidR="008C6780" w:rsidRPr="009964B8">
                              <w:tab/>
                            </w:r>
                            <w:r w:rsidRPr="009964B8">
                              <w:t xml:space="preserve"> </w:t>
                            </w:r>
                          </w:p>
                          <w:p w:rsidR="000736A8" w:rsidRPr="009964B8" w:rsidRDefault="009964B8" w:rsidP="009964B8">
                            <w:pPr>
                              <w:spacing w:after="40" w:line="240" w:lineRule="auto"/>
                            </w:pPr>
                            <w:r w:rsidRPr="009964B8">
                              <w:rPr>
                                <w:rFonts w:cstheme="minorHAnsi"/>
                              </w:rPr>
                              <w:t>□</w:t>
                            </w:r>
                            <w:r w:rsidRPr="009964B8">
                              <w:t xml:space="preserve"> other (specify) 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8.2pt;width:538.5pt;height:38.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" stroked="f">
                <v:textbox>
                  <w:txbxContent>
                    <w:p w:rsidR="000736A8" w:rsidRPr="009964B8" w:rsidRDefault="000736A8" w:rsidP="009964B8">
                      <w:pPr>
                        <w:spacing w:after="40" w:line="240" w:lineRule="auto"/>
                      </w:pPr>
                      <w:r w:rsidRPr="009964B8">
                        <w:rPr>
                          <w:rFonts w:cstheme="minorHAnsi"/>
                        </w:rPr>
                        <w:t>□</w:t>
                      </w:r>
                      <w:r w:rsidRPr="009964B8">
                        <w:t xml:space="preserve"> all exposed skin  </w:t>
                      </w:r>
                      <w:r w:rsidRPr="009964B8">
                        <w:tab/>
                      </w:r>
                      <w:r w:rsidRPr="009964B8">
                        <w:tab/>
                      </w:r>
                      <w:r w:rsidR="009964B8">
                        <w:tab/>
                      </w:r>
                      <w:r w:rsidR="009964B8">
                        <w:tab/>
                      </w:r>
                      <w:r w:rsidRPr="009964B8">
                        <w:rPr>
                          <w:rFonts w:cstheme="minorHAnsi"/>
                        </w:rPr>
                        <w:t>□</w:t>
                      </w:r>
                      <w:r w:rsidRPr="009964B8">
                        <w:t xml:space="preserve"> face only</w:t>
                      </w:r>
                      <w:r w:rsidRPr="009964B8">
                        <w:tab/>
                      </w:r>
                      <w:r w:rsidR="009C0F9F" w:rsidRPr="009964B8">
                        <w:t xml:space="preserve"> </w:t>
                      </w:r>
                      <w:r w:rsidR="009964B8">
                        <w:tab/>
                      </w:r>
                      <w:r w:rsidR="009964B8">
                        <w:tab/>
                      </w:r>
                      <w:r w:rsidR="009C0F9F" w:rsidRPr="009964B8">
                        <w:t xml:space="preserve">              </w:t>
                      </w:r>
                      <w:r w:rsidRPr="009964B8">
                        <w:rPr>
                          <w:rFonts w:cstheme="minorHAnsi"/>
                        </w:rPr>
                        <w:t xml:space="preserve">□ </w:t>
                      </w:r>
                      <w:r w:rsidRPr="009964B8">
                        <w:t>diaper area</w:t>
                      </w:r>
                      <w:r w:rsidRPr="009964B8">
                        <w:tab/>
                      </w:r>
                      <w:r w:rsidR="008C6780" w:rsidRPr="009964B8">
                        <w:tab/>
                      </w:r>
                      <w:r w:rsidRPr="009964B8">
                        <w:t xml:space="preserve"> </w:t>
                      </w:r>
                    </w:p>
                    <w:p w:rsidR="000736A8" w:rsidRPr="009964B8" w:rsidRDefault="009964B8" w:rsidP="009964B8">
                      <w:pPr>
                        <w:spacing w:after="40" w:line="240" w:lineRule="auto"/>
                      </w:pPr>
                      <w:r w:rsidRPr="009964B8">
                        <w:rPr>
                          <w:rFonts w:cstheme="minorHAnsi"/>
                        </w:rPr>
                        <w:t>□</w:t>
                      </w:r>
                      <w:r w:rsidRPr="009964B8">
                        <w:t xml:space="preserve"> other (specify) ___________________________________</w:t>
                      </w:r>
                    </w:p>
                  </w:txbxContent>
                </v:textbox>
                <w10:wrap type="through" anchorx="margin"/>
              </v:shape>
            </w:pict>
          </mc:Fallback>
        </mc:AlternateContent>
      </w:r>
      <w:r w:rsidRPr="008C6780">
        <w:rPr>
          <w:b/>
        </w:rPr>
        <w:t>Where to apply</w:t>
      </w:r>
      <w:r>
        <w:rPr>
          <w:b/>
        </w:rPr>
        <w:t xml:space="preserve"> (circle one)</w:t>
      </w:r>
      <w:r w:rsidRPr="008C6780">
        <w:t xml:space="preserve"> the ointment, lotion, cream,</w:t>
      </w:r>
      <w:r>
        <w:t xml:space="preserve"> or</w:t>
      </w:r>
      <w:r w:rsidRPr="008C6780">
        <w:t xml:space="preserve"> powder:</w:t>
      </w:r>
    </w:p>
    <w:p w:rsidR="000736A8" w:rsidRPr="008C6780" w:rsidRDefault="009964B8" w:rsidP="009964B8">
      <w:pPr>
        <w:spacing w:after="100" w:line="288" w:lineRule="auto"/>
      </w:pPr>
      <w:r w:rsidRPr="008C6780">
        <w:rPr>
          <w:b/>
          <w:noProof/>
        </w:rPr>
        <mc:AlternateContent>
          <mc:Choice Requires="wps">
            <w:drawing>
              <wp:anchor distT="45720" distB="45720" distL="114300" distR="114300" simplePos="0" relativeHeight="251667456" behindDoc="0" locked="0" layoutInCell="1" allowOverlap="1" wp14:anchorId="5402502F" wp14:editId="77CAF788">
                <wp:simplePos x="0" y="0"/>
                <wp:positionH relativeFrom="margin">
                  <wp:align>left</wp:align>
                </wp:positionH>
                <wp:positionV relativeFrom="paragraph">
                  <wp:posOffset>915035</wp:posOffset>
                </wp:positionV>
                <wp:extent cx="6829425" cy="523875"/>
                <wp:effectExtent l="0" t="0" r="9525"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523875"/>
                        </a:xfrm>
                        <a:prstGeom prst="rect">
                          <a:avLst/>
                        </a:prstGeom>
                        <a:solidFill>
                          <a:srgbClr val="FFFFFF"/>
                        </a:solidFill>
                        <a:ln w="9525">
                          <a:noFill/>
                          <a:miter lim="800000"/>
                          <a:headEnd/>
                          <a:tailEnd/>
                        </a:ln>
                      </wps:spPr>
                      <wps:txbx>
                        <w:txbxContent>
                          <w:p w:rsidR="00A72FFE" w:rsidRDefault="00A72FFE" w:rsidP="009964B8">
                            <w:pPr>
                              <w:spacing w:after="40" w:line="240" w:lineRule="auto"/>
                            </w:pPr>
                            <w:r w:rsidRPr="009964B8">
                              <w:rPr>
                                <w:rFonts w:cstheme="minorHAnsi"/>
                              </w:rPr>
                              <w:t>□</w:t>
                            </w:r>
                            <w:r w:rsidRPr="009964B8">
                              <w:t xml:space="preserve"> before going outside </w:t>
                            </w:r>
                            <w:r w:rsidRPr="009964B8">
                              <w:tab/>
                            </w:r>
                            <w:r w:rsidRPr="009964B8">
                              <w:tab/>
                            </w:r>
                            <w:r w:rsidR="009964B8">
                              <w:tab/>
                            </w:r>
                            <w:r w:rsidRPr="009964B8">
                              <w:rPr>
                                <w:rFonts w:cstheme="minorHAnsi"/>
                              </w:rPr>
                              <w:t>□</w:t>
                            </w:r>
                            <w:r w:rsidRPr="009964B8">
                              <w:t xml:space="preserve"> after each diaper change</w:t>
                            </w:r>
                            <w:r w:rsidRPr="009964B8">
                              <w:tab/>
                            </w:r>
                            <w:r w:rsidR="009964B8">
                              <w:tab/>
                            </w:r>
                            <w:r w:rsidRPr="009964B8">
                              <w:t xml:space="preserve"> </w:t>
                            </w:r>
                            <w:r w:rsidRPr="009964B8">
                              <w:rPr>
                                <w:rFonts w:cstheme="minorHAnsi"/>
                              </w:rPr>
                              <w:t>□</w:t>
                            </w:r>
                            <w:r w:rsidRPr="009964B8">
                              <w:t xml:space="preserve"> after a bowel movement </w:t>
                            </w:r>
                            <w:r w:rsidRPr="009964B8">
                              <w:tab/>
                            </w:r>
                          </w:p>
                          <w:p w:rsidR="009964B8" w:rsidRDefault="009964B8" w:rsidP="009964B8">
                            <w:pPr>
                              <w:spacing w:after="40" w:line="240" w:lineRule="auto"/>
                            </w:pPr>
                            <w:r w:rsidRPr="009964B8">
                              <w:rPr>
                                <w:rFonts w:cstheme="minorHAnsi"/>
                              </w:rPr>
                              <w:t>□</w:t>
                            </w:r>
                            <w:r w:rsidRPr="009964B8">
                              <w:t xml:space="preserve"> other(specify)_____________________________</w:t>
                            </w:r>
                          </w:p>
                          <w:p w:rsidR="007E11BE" w:rsidRPr="009964B8" w:rsidRDefault="007E11BE" w:rsidP="009964B8">
                            <w:pPr>
                              <w:spacing w:after="4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02502F" id="_x0000_s1027" type="#_x0000_t202" style="position:absolute;margin-left:0;margin-top:72.05pt;width:537.75pt;height:41.2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" stroked="f">
                <v:textbox>
                  <w:txbxContent>
                    <w:p w:rsidR="00A72FFE" w:rsidRDefault="00A72FFE" w:rsidP="009964B8">
                      <w:pPr>
                        <w:spacing w:after="40" w:line="240" w:lineRule="auto"/>
                      </w:pPr>
                      <w:r w:rsidRPr="009964B8">
                        <w:rPr>
                          <w:rFonts w:cstheme="minorHAnsi"/>
                        </w:rPr>
                        <w:t>□</w:t>
                      </w:r>
                      <w:r w:rsidRPr="009964B8">
                        <w:t xml:space="preserve"> before going outside </w:t>
                      </w:r>
                      <w:r w:rsidRPr="009964B8">
                        <w:tab/>
                      </w:r>
                      <w:r w:rsidRPr="009964B8">
                        <w:tab/>
                      </w:r>
                      <w:r w:rsidR="009964B8">
                        <w:tab/>
                      </w:r>
                      <w:r w:rsidRPr="009964B8">
                        <w:rPr>
                          <w:rFonts w:cstheme="minorHAnsi"/>
                        </w:rPr>
                        <w:t>□</w:t>
                      </w:r>
                      <w:r w:rsidRPr="009964B8">
                        <w:t xml:space="preserve"> after each diaper change</w:t>
                      </w:r>
                      <w:r w:rsidRPr="009964B8">
                        <w:tab/>
                      </w:r>
                      <w:r w:rsidR="009964B8">
                        <w:tab/>
                      </w:r>
                      <w:r w:rsidRPr="009964B8">
                        <w:t xml:space="preserve"> </w:t>
                      </w:r>
                      <w:r w:rsidRPr="009964B8">
                        <w:rPr>
                          <w:rFonts w:cstheme="minorHAnsi"/>
                        </w:rPr>
                        <w:t>□</w:t>
                      </w:r>
                      <w:r w:rsidRPr="009964B8">
                        <w:t xml:space="preserve"> after a bowel movement </w:t>
                      </w:r>
                      <w:r w:rsidRPr="009964B8">
                        <w:tab/>
                      </w:r>
                    </w:p>
                    <w:p w:rsidR="009964B8" w:rsidRDefault="009964B8" w:rsidP="009964B8">
                      <w:pPr>
                        <w:spacing w:after="40" w:line="240" w:lineRule="auto"/>
                      </w:pPr>
                      <w:r w:rsidRPr="009964B8">
                        <w:rPr>
                          <w:rFonts w:cstheme="minorHAnsi"/>
                        </w:rPr>
                        <w:t>□</w:t>
                      </w:r>
                      <w:r w:rsidRPr="009964B8">
                        <w:t xml:space="preserve"> other(specify)_____________________________</w:t>
                      </w:r>
                    </w:p>
                    <w:p w:rsidR="007E11BE" w:rsidRPr="009964B8" w:rsidRDefault="007E11BE" w:rsidP="009964B8">
                      <w:pPr>
                        <w:spacing w:after="40" w:line="240" w:lineRule="auto"/>
                      </w:pPr>
                    </w:p>
                  </w:txbxContent>
                </v:textbox>
                <w10:wrap type="square" anchorx="margin"/>
              </v:shape>
            </w:pict>
          </mc:Fallback>
        </mc:AlternateContent>
      </w:r>
      <w:r w:rsidR="000736A8" w:rsidRPr="008C6780">
        <w:rPr>
          <w:b/>
        </w:rPr>
        <w:t>When to apply</w:t>
      </w:r>
      <w:r w:rsidR="000736A8" w:rsidRPr="008C6780">
        <w:t xml:space="preserve"> </w:t>
      </w:r>
      <w:r>
        <w:rPr>
          <w:b/>
        </w:rPr>
        <w:t>(circle one)</w:t>
      </w:r>
      <w:r w:rsidRPr="008C6780">
        <w:t xml:space="preserve"> </w:t>
      </w:r>
      <w:r w:rsidR="000736A8" w:rsidRPr="008C6780">
        <w:t>the ointment, lotion, cream,</w:t>
      </w:r>
      <w:r w:rsidR="00316E51" w:rsidRPr="008C6780">
        <w:t xml:space="preserve"> </w:t>
      </w:r>
      <w:r>
        <w:t xml:space="preserve">or </w:t>
      </w:r>
      <w:r w:rsidR="000736A8" w:rsidRPr="008C6780">
        <w:t xml:space="preserve">powder: </w:t>
      </w:r>
    </w:p>
    <w:p w:rsidR="007E11BE" w:rsidRPr="007E11BE" w:rsidRDefault="007E11BE" w:rsidP="009964B8">
      <w:pPr>
        <w:spacing w:after="100" w:line="360" w:lineRule="auto"/>
        <w:rPr>
          <w:b/>
          <w:sz w:val="6"/>
        </w:rPr>
      </w:pPr>
      <w:bookmarkStart w:id="0" w:name="_GoBack"/>
    </w:p>
    <w:bookmarkEnd w:id="0"/>
    <w:p w:rsidR="004D59D5" w:rsidRDefault="000736A8" w:rsidP="009964B8">
      <w:pPr>
        <w:spacing w:after="100" w:line="360" w:lineRule="auto"/>
        <w:rPr>
          <w:sz w:val="24"/>
        </w:rPr>
      </w:pPr>
      <w:r w:rsidRPr="008C6780">
        <w:rPr>
          <w:b/>
        </w:rPr>
        <w:t>Describe how to apply</w:t>
      </w:r>
      <w:r w:rsidRPr="008C6780">
        <w:t xml:space="preserve"> </w:t>
      </w:r>
      <w:r w:rsidR="009964B8">
        <w:rPr>
          <w:b/>
        </w:rPr>
        <w:t>(circle one)</w:t>
      </w:r>
      <w:r w:rsidR="009964B8" w:rsidRPr="008C6780">
        <w:t xml:space="preserve"> </w:t>
      </w:r>
      <w:r w:rsidRPr="008C6780">
        <w:t>the ointment, lotion, cream, or powder.</w:t>
      </w:r>
      <w:r w:rsidR="009964B8">
        <w:t>_</w:t>
      </w:r>
      <w:r w:rsidRPr="008C6780">
        <w:rPr>
          <w:sz w:val="24"/>
        </w:rPr>
        <w:t>__________</w:t>
      </w:r>
      <w:r w:rsidR="00E532AB" w:rsidRPr="008C6780">
        <w:rPr>
          <w:sz w:val="24"/>
        </w:rPr>
        <w:t>_________</w:t>
      </w:r>
      <w:r w:rsidRPr="008C6780">
        <w:rPr>
          <w:sz w:val="24"/>
        </w:rPr>
        <w:t>______________ _______________________________________</w:t>
      </w:r>
      <w:r w:rsidR="009964B8">
        <w:rPr>
          <w:sz w:val="24"/>
        </w:rPr>
        <w:t>_</w:t>
      </w:r>
      <w:r w:rsidRPr="008C6780">
        <w:rPr>
          <w:sz w:val="24"/>
        </w:rPr>
        <w:t>____________________________________________</w:t>
      </w:r>
      <w:r w:rsidR="00E532AB" w:rsidRPr="008C6780">
        <w:rPr>
          <w:sz w:val="24"/>
        </w:rPr>
        <w:t>___</w:t>
      </w:r>
      <w:r w:rsidR="009964B8">
        <w:rPr>
          <w:sz w:val="24"/>
        </w:rPr>
        <w:t>_</w:t>
      </w:r>
      <w:r w:rsidR="00E532AB" w:rsidRPr="008C6780">
        <w:rPr>
          <w:sz w:val="24"/>
        </w:rPr>
        <w:t>__</w:t>
      </w:r>
    </w:p>
    <w:p w:rsidR="009964B8" w:rsidRPr="009964B8" w:rsidRDefault="009964B8" w:rsidP="008C6780">
      <w:pPr>
        <w:spacing w:after="100" w:line="240" w:lineRule="auto"/>
        <w:rPr>
          <w:sz w:val="18"/>
        </w:rPr>
      </w:pPr>
    </w:p>
    <w:p w:rsidR="009964B8" w:rsidRPr="009964B8" w:rsidRDefault="009964B8" w:rsidP="008C6780">
      <w:pPr>
        <w:spacing w:after="100" w:line="240" w:lineRule="auto"/>
        <w:rPr>
          <w:sz w:val="18"/>
        </w:rPr>
      </w:pPr>
    </w:p>
    <w:p w:rsidR="00316E51" w:rsidRPr="009964B8" w:rsidRDefault="000736A8" w:rsidP="008C6780">
      <w:pPr>
        <w:spacing w:after="100" w:line="240" w:lineRule="auto"/>
        <w:jc w:val="center"/>
        <w:rPr>
          <w:b/>
          <w:sz w:val="24"/>
        </w:rPr>
      </w:pPr>
      <w:r w:rsidRPr="009964B8">
        <w:rPr>
          <w:b/>
          <w:sz w:val="24"/>
        </w:rPr>
        <w:t>I give permission to my child care provider to apply the medication listed above as instructed:</w:t>
      </w:r>
    </w:p>
    <w:p w:rsidR="009964B8" w:rsidRPr="008C6780" w:rsidRDefault="009964B8" w:rsidP="008C6780">
      <w:pPr>
        <w:spacing w:after="100" w:line="240" w:lineRule="auto"/>
        <w:jc w:val="center"/>
        <w:rPr>
          <w:b/>
        </w:rPr>
      </w:pPr>
    </w:p>
    <w:p w:rsidR="00D9344E" w:rsidRPr="009964B8" w:rsidRDefault="000736A8" w:rsidP="008C6780">
      <w:pPr>
        <w:spacing w:after="100" w:line="240" w:lineRule="auto"/>
      </w:pPr>
      <w:r w:rsidRPr="008C6780">
        <w:t xml:space="preserve">___________________________________        ____________________________________      _____________________ </w:t>
      </w:r>
      <w:r w:rsidRPr="009964B8">
        <w:t>Parent/guardian name                                            Parent/guardian signature                                      Date</w:t>
      </w:r>
    </w:p>
    <w:sectPr w:rsidR="00D9344E" w:rsidRPr="009964B8" w:rsidSect="000736A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4095" w:rsidRDefault="00344095" w:rsidP="000736A8">
      <w:pPr>
        <w:spacing w:after="0" w:line="240" w:lineRule="auto"/>
      </w:pPr>
      <w:r>
        <w:separator/>
      </w:r>
    </w:p>
  </w:endnote>
  <w:endnote w:type="continuationSeparator" w:id="0">
    <w:p w:rsidR="00344095" w:rsidRDefault="00344095" w:rsidP="00073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4095" w:rsidRDefault="00344095" w:rsidP="000736A8">
      <w:pPr>
        <w:spacing w:after="0" w:line="240" w:lineRule="auto"/>
      </w:pPr>
      <w:r>
        <w:separator/>
      </w:r>
    </w:p>
  </w:footnote>
  <w:footnote w:type="continuationSeparator" w:id="0">
    <w:p w:rsidR="00344095" w:rsidRDefault="00344095" w:rsidP="000736A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6A8"/>
    <w:rsid w:val="000736A8"/>
    <w:rsid w:val="00316E51"/>
    <w:rsid w:val="00344095"/>
    <w:rsid w:val="004D59D5"/>
    <w:rsid w:val="006126C2"/>
    <w:rsid w:val="007E11BE"/>
    <w:rsid w:val="008C6780"/>
    <w:rsid w:val="009964B8"/>
    <w:rsid w:val="009C0F9F"/>
    <w:rsid w:val="00A51A88"/>
    <w:rsid w:val="00A72FFE"/>
    <w:rsid w:val="00AF49CB"/>
    <w:rsid w:val="00D9344E"/>
    <w:rsid w:val="00E53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4B33F"/>
  <w15:chartTrackingRefBased/>
  <w15:docId w15:val="{5E2FD224-3B06-4B7C-9524-3EECA1300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36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36A8"/>
  </w:style>
  <w:style w:type="paragraph" w:styleId="Footer">
    <w:name w:val="footer"/>
    <w:basedOn w:val="Normal"/>
    <w:link w:val="FooterChar"/>
    <w:uiPriority w:val="99"/>
    <w:unhideWhenUsed/>
    <w:rsid w:val="000736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36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boggs</dc:creator>
  <cp:keywords/>
  <dc:description/>
  <cp:lastModifiedBy>david boggs</cp:lastModifiedBy>
  <cp:revision>2</cp:revision>
  <dcterms:created xsi:type="dcterms:W3CDTF">2018-05-08T18:09:00Z</dcterms:created>
  <dcterms:modified xsi:type="dcterms:W3CDTF">2018-05-08T18:09:00Z</dcterms:modified>
</cp:coreProperties>
</file>